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3978E9" w14:textId="77777777" w:rsidR="003A0558" w:rsidRDefault="00562B66" w:rsidP="00562B66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558">
        <w:rPr>
          <w:rFonts w:ascii="Times New Roman" w:hAnsi="Times New Roman" w:cs="Times New Roman"/>
          <w:b/>
          <w:sz w:val="28"/>
          <w:szCs w:val="28"/>
        </w:rPr>
        <w:t>Список педагогічних працівників,</w:t>
      </w:r>
    </w:p>
    <w:p w14:paraId="3DB69056" w14:textId="77777777" w:rsidR="003A0558" w:rsidRDefault="003A0558" w:rsidP="00562B66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71D2B4" w14:textId="1FCBFD46" w:rsidR="00112251" w:rsidRDefault="00562B66" w:rsidP="00562B66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558">
        <w:rPr>
          <w:rFonts w:ascii="Times New Roman" w:hAnsi="Times New Roman" w:cs="Times New Roman"/>
          <w:b/>
          <w:sz w:val="28"/>
          <w:szCs w:val="28"/>
        </w:rPr>
        <w:t xml:space="preserve"> які атестуються в 2022-2023 навчальному році</w:t>
      </w:r>
    </w:p>
    <w:p w14:paraId="6FC02B96" w14:textId="77777777" w:rsidR="003A0558" w:rsidRPr="003A0558" w:rsidRDefault="003A0558" w:rsidP="00562B66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353E38" w14:textId="78B221F0" w:rsidR="00562B66" w:rsidRPr="003A0558" w:rsidRDefault="00562B66" w:rsidP="00562B66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A0558">
        <w:rPr>
          <w:rFonts w:ascii="Times New Roman" w:hAnsi="Times New Roman" w:cs="Times New Roman"/>
          <w:sz w:val="28"/>
          <w:szCs w:val="28"/>
        </w:rPr>
        <w:t>Антонюк С.В.</w:t>
      </w:r>
    </w:p>
    <w:p w14:paraId="64CCE76D" w14:textId="36A7AEDD" w:rsidR="00562B66" w:rsidRPr="003A0558" w:rsidRDefault="00562B66" w:rsidP="00562B66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A0558">
        <w:rPr>
          <w:rFonts w:ascii="Times New Roman" w:hAnsi="Times New Roman" w:cs="Times New Roman"/>
          <w:sz w:val="28"/>
          <w:szCs w:val="28"/>
        </w:rPr>
        <w:t>Бачинська І.М.(початкові класи)</w:t>
      </w:r>
    </w:p>
    <w:p w14:paraId="265F710F" w14:textId="3C371516" w:rsidR="00562B66" w:rsidRPr="003A0558" w:rsidRDefault="00562B66" w:rsidP="00562B66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0558">
        <w:rPr>
          <w:rFonts w:ascii="Times New Roman" w:hAnsi="Times New Roman" w:cs="Times New Roman"/>
          <w:sz w:val="28"/>
          <w:szCs w:val="28"/>
        </w:rPr>
        <w:t>Бовгиря</w:t>
      </w:r>
      <w:proofErr w:type="spellEnd"/>
      <w:r w:rsidRPr="003A0558">
        <w:rPr>
          <w:rFonts w:ascii="Times New Roman" w:hAnsi="Times New Roman" w:cs="Times New Roman"/>
          <w:sz w:val="28"/>
          <w:szCs w:val="28"/>
        </w:rPr>
        <w:t xml:space="preserve"> Л.М.</w:t>
      </w:r>
    </w:p>
    <w:p w14:paraId="2830CF13" w14:textId="79322004" w:rsidR="00562B66" w:rsidRPr="003A0558" w:rsidRDefault="00562B66" w:rsidP="00562B66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A0558">
        <w:rPr>
          <w:rFonts w:ascii="Times New Roman" w:hAnsi="Times New Roman" w:cs="Times New Roman"/>
          <w:sz w:val="28"/>
          <w:szCs w:val="28"/>
        </w:rPr>
        <w:t>Василишина В.В.</w:t>
      </w:r>
    </w:p>
    <w:p w14:paraId="13034220" w14:textId="68568695" w:rsidR="00562B66" w:rsidRPr="003A0558" w:rsidRDefault="00562B66" w:rsidP="00562B66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A0558">
        <w:rPr>
          <w:rFonts w:ascii="Times New Roman" w:hAnsi="Times New Roman" w:cs="Times New Roman"/>
          <w:sz w:val="28"/>
          <w:szCs w:val="28"/>
        </w:rPr>
        <w:t>Демчук Т.М.</w:t>
      </w:r>
    </w:p>
    <w:p w14:paraId="5A75F9CA" w14:textId="3806F257" w:rsidR="00932B5D" w:rsidRPr="003A0558" w:rsidRDefault="00932B5D" w:rsidP="00562B66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0558">
        <w:rPr>
          <w:rFonts w:ascii="Times New Roman" w:hAnsi="Times New Roman" w:cs="Times New Roman"/>
          <w:sz w:val="28"/>
          <w:szCs w:val="28"/>
        </w:rPr>
        <w:t>Дяба</w:t>
      </w:r>
      <w:proofErr w:type="spellEnd"/>
      <w:r w:rsidRPr="003A0558">
        <w:rPr>
          <w:rFonts w:ascii="Times New Roman" w:hAnsi="Times New Roman" w:cs="Times New Roman"/>
          <w:sz w:val="28"/>
          <w:szCs w:val="28"/>
        </w:rPr>
        <w:t xml:space="preserve"> С.Л.</w:t>
      </w:r>
    </w:p>
    <w:p w14:paraId="305C711B" w14:textId="0F538293" w:rsidR="00562B66" w:rsidRPr="003A0558" w:rsidRDefault="00562B66" w:rsidP="00562B66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A0558">
        <w:rPr>
          <w:rFonts w:ascii="Times New Roman" w:hAnsi="Times New Roman" w:cs="Times New Roman"/>
          <w:sz w:val="28"/>
          <w:szCs w:val="28"/>
        </w:rPr>
        <w:t>Дяченко Г.М.</w:t>
      </w:r>
    </w:p>
    <w:p w14:paraId="11C4EC31" w14:textId="5C973C50" w:rsidR="00562B66" w:rsidRPr="003A0558" w:rsidRDefault="00562B66" w:rsidP="00562B66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0558">
        <w:rPr>
          <w:rFonts w:ascii="Times New Roman" w:hAnsi="Times New Roman" w:cs="Times New Roman"/>
          <w:sz w:val="28"/>
          <w:szCs w:val="28"/>
        </w:rPr>
        <w:t>Ібіш</w:t>
      </w:r>
      <w:proofErr w:type="spellEnd"/>
      <w:r w:rsidRPr="003A0558">
        <w:rPr>
          <w:rFonts w:ascii="Times New Roman" w:hAnsi="Times New Roman" w:cs="Times New Roman"/>
          <w:sz w:val="28"/>
          <w:szCs w:val="28"/>
        </w:rPr>
        <w:t xml:space="preserve"> М.Б.</w:t>
      </w:r>
    </w:p>
    <w:p w14:paraId="30F1C239" w14:textId="0D89372A" w:rsidR="00562B66" w:rsidRPr="003A0558" w:rsidRDefault="00562B66" w:rsidP="00562B66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A0558">
        <w:rPr>
          <w:rFonts w:ascii="Times New Roman" w:hAnsi="Times New Roman" w:cs="Times New Roman"/>
          <w:sz w:val="28"/>
          <w:szCs w:val="28"/>
        </w:rPr>
        <w:t>Котик Л.П. (трудове навчання)</w:t>
      </w:r>
    </w:p>
    <w:p w14:paraId="6415FE01" w14:textId="4A9A943C" w:rsidR="00562B66" w:rsidRPr="003A0558" w:rsidRDefault="00562B66" w:rsidP="00562B66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0558">
        <w:rPr>
          <w:rFonts w:ascii="Times New Roman" w:hAnsi="Times New Roman" w:cs="Times New Roman"/>
          <w:sz w:val="28"/>
          <w:szCs w:val="28"/>
        </w:rPr>
        <w:t>Коханевич</w:t>
      </w:r>
      <w:proofErr w:type="spellEnd"/>
      <w:r w:rsidRPr="003A0558">
        <w:rPr>
          <w:rFonts w:ascii="Times New Roman" w:hAnsi="Times New Roman" w:cs="Times New Roman"/>
          <w:sz w:val="28"/>
          <w:szCs w:val="28"/>
        </w:rPr>
        <w:t xml:space="preserve"> А.В.</w:t>
      </w:r>
    </w:p>
    <w:p w14:paraId="558FA956" w14:textId="30BAE4E0" w:rsidR="00562B66" w:rsidRPr="003A0558" w:rsidRDefault="00562B66" w:rsidP="00562B66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A0558">
        <w:rPr>
          <w:rFonts w:ascii="Times New Roman" w:hAnsi="Times New Roman" w:cs="Times New Roman"/>
          <w:sz w:val="28"/>
          <w:szCs w:val="28"/>
        </w:rPr>
        <w:t>Кравчук В.М.</w:t>
      </w:r>
    </w:p>
    <w:p w14:paraId="0CEB3FE4" w14:textId="27358D1A" w:rsidR="00562B66" w:rsidRPr="003A0558" w:rsidRDefault="00562B66" w:rsidP="00562B66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A0558">
        <w:rPr>
          <w:rFonts w:ascii="Times New Roman" w:hAnsi="Times New Roman" w:cs="Times New Roman"/>
          <w:sz w:val="28"/>
          <w:szCs w:val="28"/>
        </w:rPr>
        <w:t>Кравчук О.Д.</w:t>
      </w:r>
    </w:p>
    <w:p w14:paraId="4C72E6FA" w14:textId="11F89BA5" w:rsidR="00562B66" w:rsidRPr="003A0558" w:rsidRDefault="00562B66" w:rsidP="00562B66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0558">
        <w:rPr>
          <w:rFonts w:ascii="Times New Roman" w:hAnsi="Times New Roman" w:cs="Times New Roman"/>
          <w:sz w:val="28"/>
          <w:szCs w:val="28"/>
        </w:rPr>
        <w:t>Красновська</w:t>
      </w:r>
      <w:proofErr w:type="spellEnd"/>
      <w:r w:rsidRPr="003A0558">
        <w:rPr>
          <w:rFonts w:ascii="Times New Roman" w:hAnsi="Times New Roman" w:cs="Times New Roman"/>
          <w:sz w:val="28"/>
          <w:szCs w:val="28"/>
        </w:rPr>
        <w:t xml:space="preserve"> Л.О.</w:t>
      </w:r>
    </w:p>
    <w:p w14:paraId="79A644E9" w14:textId="544A97CD" w:rsidR="00562B66" w:rsidRPr="003A0558" w:rsidRDefault="00562B66" w:rsidP="00562B66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A0558">
        <w:rPr>
          <w:rFonts w:ascii="Times New Roman" w:hAnsi="Times New Roman" w:cs="Times New Roman"/>
          <w:sz w:val="28"/>
          <w:szCs w:val="28"/>
        </w:rPr>
        <w:t>Пирогова Н.В. (фізика)</w:t>
      </w:r>
    </w:p>
    <w:p w14:paraId="4CAE6D03" w14:textId="307EA9C9" w:rsidR="00562B66" w:rsidRPr="003A0558" w:rsidRDefault="00562B66" w:rsidP="00562B66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0558">
        <w:rPr>
          <w:rFonts w:ascii="Times New Roman" w:hAnsi="Times New Roman" w:cs="Times New Roman"/>
          <w:sz w:val="28"/>
          <w:szCs w:val="28"/>
        </w:rPr>
        <w:t>Плетюк</w:t>
      </w:r>
      <w:proofErr w:type="spellEnd"/>
      <w:r w:rsidRPr="003A0558">
        <w:rPr>
          <w:rFonts w:ascii="Times New Roman" w:hAnsi="Times New Roman" w:cs="Times New Roman"/>
          <w:sz w:val="28"/>
          <w:szCs w:val="28"/>
        </w:rPr>
        <w:t xml:space="preserve"> В.С. («Захист України»</w:t>
      </w:r>
      <w:r w:rsidR="004E76F2">
        <w:rPr>
          <w:rFonts w:ascii="Times New Roman" w:hAnsi="Times New Roman" w:cs="Times New Roman"/>
          <w:sz w:val="28"/>
          <w:szCs w:val="28"/>
        </w:rPr>
        <w:t>)</w:t>
      </w:r>
    </w:p>
    <w:p w14:paraId="306ECF28" w14:textId="7B265FB0" w:rsidR="00562B66" w:rsidRPr="003A0558" w:rsidRDefault="00562B66" w:rsidP="00562B66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0558">
        <w:rPr>
          <w:rFonts w:ascii="Times New Roman" w:hAnsi="Times New Roman" w:cs="Times New Roman"/>
          <w:sz w:val="28"/>
          <w:szCs w:val="28"/>
        </w:rPr>
        <w:t>Плетюк</w:t>
      </w:r>
      <w:proofErr w:type="spellEnd"/>
      <w:r w:rsidRPr="003A0558">
        <w:rPr>
          <w:rFonts w:ascii="Times New Roman" w:hAnsi="Times New Roman" w:cs="Times New Roman"/>
          <w:sz w:val="28"/>
          <w:szCs w:val="28"/>
        </w:rPr>
        <w:t xml:space="preserve"> В.С. (гурток)</w:t>
      </w:r>
    </w:p>
    <w:p w14:paraId="0A31DB33" w14:textId="543E5B3B" w:rsidR="00562B66" w:rsidRPr="003A0558" w:rsidRDefault="00562B66" w:rsidP="00562B66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A0558">
        <w:rPr>
          <w:rFonts w:ascii="Times New Roman" w:hAnsi="Times New Roman" w:cs="Times New Roman"/>
          <w:sz w:val="28"/>
          <w:szCs w:val="28"/>
        </w:rPr>
        <w:t>Поліщук А.С.</w:t>
      </w:r>
    </w:p>
    <w:p w14:paraId="773EC60A" w14:textId="1A0EB188" w:rsidR="00562B66" w:rsidRPr="003A0558" w:rsidRDefault="00562B66" w:rsidP="00562B66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0558">
        <w:rPr>
          <w:rFonts w:ascii="Times New Roman" w:hAnsi="Times New Roman" w:cs="Times New Roman"/>
          <w:sz w:val="28"/>
          <w:szCs w:val="28"/>
        </w:rPr>
        <w:t>Савюк</w:t>
      </w:r>
      <w:proofErr w:type="spellEnd"/>
      <w:r w:rsidRPr="003A0558">
        <w:rPr>
          <w:rFonts w:ascii="Times New Roman" w:hAnsi="Times New Roman" w:cs="Times New Roman"/>
          <w:sz w:val="28"/>
          <w:szCs w:val="28"/>
        </w:rPr>
        <w:t xml:space="preserve"> О.Є.</w:t>
      </w:r>
      <w:bookmarkStart w:id="0" w:name="_GoBack"/>
      <w:bookmarkEnd w:id="0"/>
    </w:p>
    <w:p w14:paraId="40BD6268" w14:textId="07D4620C" w:rsidR="00562B66" w:rsidRPr="003A0558" w:rsidRDefault="00562B66" w:rsidP="00562B66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0558">
        <w:rPr>
          <w:rFonts w:ascii="Times New Roman" w:hAnsi="Times New Roman" w:cs="Times New Roman"/>
          <w:sz w:val="28"/>
          <w:szCs w:val="28"/>
        </w:rPr>
        <w:t>Трофимчук</w:t>
      </w:r>
      <w:proofErr w:type="spellEnd"/>
      <w:r w:rsidRPr="003A0558">
        <w:rPr>
          <w:rFonts w:ascii="Times New Roman" w:hAnsi="Times New Roman" w:cs="Times New Roman"/>
          <w:sz w:val="28"/>
          <w:szCs w:val="28"/>
        </w:rPr>
        <w:t xml:space="preserve"> О.В.</w:t>
      </w:r>
    </w:p>
    <w:p w14:paraId="79C227EB" w14:textId="087614CD" w:rsidR="00562B66" w:rsidRPr="003A0558" w:rsidRDefault="00562B66" w:rsidP="00562B66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0558">
        <w:rPr>
          <w:rFonts w:ascii="Times New Roman" w:hAnsi="Times New Roman" w:cs="Times New Roman"/>
          <w:sz w:val="28"/>
          <w:szCs w:val="28"/>
        </w:rPr>
        <w:t>Чепурко</w:t>
      </w:r>
      <w:proofErr w:type="spellEnd"/>
      <w:r w:rsidRPr="003A0558">
        <w:rPr>
          <w:rFonts w:ascii="Times New Roman" w:hAnsi="Times New Roman" w:cs="Times New Roman"/>
          <w:sz w:val="28"/>
          <w:szCs w:val="28"/>
        </w:rPr>
        <w:t xml:space="preserve"> В.Б.</w:t>
      </w:r>
    </w:p>
    <w:p w14:paraId="3508A96E" w14:textId="02EE41EE" w:rsidR="00562B66" w:rsidRPr="003A0558" w:rsidRDefault="00562B66" w:rsidP="00562B66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0558">
        <w:rPr>
          <w:rFonts w:ascii="Times New Roman" w:hAnsi="Times New Roman" w:cs="Times New Roman"/>
          <w:sz w:val="28"/>
          <w:szCs w:val="28"/>
        </w:rPr>
        <w:t>Шатохіна</w:t>
      </w:r>
      <w:proofErr w:type="spellEnd"/>
      <w:r w:rsidRPr="003A0558">
        <w:rPr>
          <w:rFonts w:ascii="Times New Roman" w:hAnsi="Times New Roman" w:cs="Times New Roman"/>
          <w:sz w:val="28"/>
          <w:szCs w:val="28"/>
        </w:rPr>
        <w:t xml:space="preserve"> Г.В.</w:t>
      </w:r>
    </w:p>
    <w:p w14:paraId="09640342" w14:textId="2B8087E4" w:rsidR="00562B66" w:rsidRPr="003A0558" w:rsidRDefault="00562B66" w:rsidP="00562B66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A0558">
        <w:rPr>
          <w:rFonts w:ascii="Times New Roman" w:hAnsi="Times New Roman" w:cs="Times New Roman"/>
          <w:sz w:val="28"/>
          <w:szCs w:val="28"/>
        </w:rPr>
        <w:t>Шевчук М.П.</w:t>
      </w:r>
    </w:p>
    <w:p w14:paraId="7CEA04E0" w14:textId="7B15BB94" w:rsidR="00562B66" w:rsidRPr="003A0558" w:rsidRDefault="00562B66" w:rsidP="00562B66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A0558">
        <w:rPr>
          <w:rFonts w:ascii="Times New Roman" w:hAnsi="Times New Roman" w:cs="Times New Roman"/>
          <w:sz w:val="28"/>
          <w:szCs w:val="28"/>
        </w:rPr>
        <w:t>Шинкарук Л.В.</w:t>
      </w:r>
    </w:p>
    <w:p w14:paraId="0BCA12A2" w14:textId="55D95470" w:rsidR="00562B66" w:rsidRPr="003A0558" w:rsidRDefault="00562B66" w:rsidP="00562B66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A0558">
        <w:rPr>
          <w:rFonts w:ascii="Times New Roman" w:hAnsi="Times New Roman" w:cs="Times New Roman"/>
          <w:sz w:val="28"/>
          <w:szCs w:val="28"/>
        </w:rPr>
        <w:t>Юхимець Л.П.</w:t>
      </w:r>
    </w:p>
    <w:sectPr w:rsidR="00562B66" w:rsidRPr="003A0558" w:rsidSect="003A055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53075A"/>
    <w:multiLevelType w:val="hybridMultilevel"/>
    <w:tmpl w:val="B18483F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D07"/>
    <w:rsid w:val="00112251"/>
    <w:rsid w:val="003A0558"/>
    <w:rsid w:val="004E76F2"/>
    <w:rsid w:val="00562B66"/>
    <w:rsid w:val="00703175"/>
    <w:rsid w:val="00932B5D"/>
    <w:rsid w:val="00AC7D07"/>
    <w:rsid w:val="00CE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686F0"/>
  <w15:chartTrackingRefBased/>
  <w15:docId w15:val="{2243BA7D-39F6-4EE9-B1D3-0320BC39D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2B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298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Світлана Банькова</dc:creator>
  <cp:keywords/>
  <dc:description/>
  <cp:lastModifiedBy>Світлана Банькова</cp:lastModifiedBy>
  <cp:revision>5</cp:revision>
  <cp:lastPrinted>2022-10-03T08:05:00Z</cp:lastPrinted>
  <dcterms:created xsi:type="dcterms:W3CDTF">2022-10-02T08:31:00Z</dcterms:created>
  <dcterms:modified xsi:type="dcterms:W3CDTF">2022-10-12T10:01:00Z</dcterms:modified>
</cp:coreProperties>
</file>